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0282D" w14:textId="77777777" w:rsidR="00B41F8B" w:rsidRDefault="00B41F8B" w:rsidP="004C62F0">
      <w:pPr>
        <w:spacing w:after="0" w:line="240" w:lineRule="auto"/>
        <w:rPr>
          <w:rFonts w:cstheme="minorBidi"/>
          <w:sz w:val="24"/>
          <w:szCs w:val="24"/>
        </w:rPr>
      </w:pPr>
      <w:bookmarkStart w:id="0" w:name="_Hlk503170305"/>
      <w:bookmarkStart w:id="1" w:name="_Hlk493054601"/>
      <w:bookmarkStart w:id="2" w:name="_Hlk510504297"/>
      <w:bookmarkStart w:id="3" w:name="_Hlk519086632"/>
      <w:bookmarkStart w:id="4" w:name="_Hlk527954480"/>
      <w:bookmarkStart w:id="5" w:name="_Hlk13718536"/>
      <w:bookmarkStart w:id="6" w:name="_Hlk29271198"/>
    </w:p>
    <w:p w14:paraId="73123131" w14:textId="77777777" w:rsidR="00B41F8B" w:rsidRPr="00BE71C2" w:rsidRDefault="00B41F8B" w:rsidP="00B41F8B">
      <w:pPr>
        <w:pStyle w:val="NoSpacing"/>
        <w:jc w:val="center"/>
      </w:pPr>
      <w:r w:rsidRPr="00BE71C2">
        <w:t>NEWDB Special Executive Committee</w:t>
      </w:r>
    </w:p>
    <w:p w14:paraId="0E7D7F64" w14:textId="77777777" w:rsidR="00D83134" w:rsidRDefault="00D83134" w:rsidP="00B41F8B">
      <w:pPr>
        <w:spacing w:after="0" w:line="240" w:lineRule="auto"/>
        <w:jc w:val="center"/>
        <w:rPr>
          <w:rFonts w:cstheme="minorBidi"/>
        </w:rPr>
      </w:pPr>
      <w:r>
        <w:rPr>
          <w:rFonts w:cstheme="minorBidi"/>
        </w:rPr>
        <w:t>Meeting</w:t>
      </w:r>
    </w:p>
    <w:p w14:paraId="4D18E78F" w14:textId="6803D7D9" w:rsidR="00B41F8B" w:rsidRPr="00517925" w:rsidRDefault="00B41F8B" w:rsidP="00B41F8B">
      <w:pPr>
        <w:spacing w:after="0" w:line="240" w:lineRule="auto"/>
        <w:jc w:val="center"/>
        <w:rPr>
          <w:rFonts w:cstheme="minorBidi"/>
        </w:rPr>
      </w:pPr>
      <w:r>
        <w:rPr>
          <w:rFonts w:cstheme="minorBidi"/>
        </w:rPr>
        <w:t>November 29,</w:t>
      </w:r>
      <w:r w:rsidRPr="00517925">
        <w:rPr>
          <w:rFonts w:cstheme="minorBidi"/>
        </w:rPr>
        <w:t xml:space="preserve"> 2021 8:00</w:t>
      </w:r>
      <w:r w:rsidR="00D83134">
        <w:rPr>
          <w:rFonts w:cstheme="minorBidi"/>
        </w:rPr>
        <w:t xml:space="preserve"> a.m.</w:t>
      </w:r>
    </w:p>
    <w:p w14:paraId="4F782E38" w14:textId="77777777" w:rsidR="00B41F8B" w:rsidRPr="00517925" w:rsidRDefault="00B41F8B" w:rsidP="00B41F8B">
      <w:pPr>
        <w:pStyle w:val="NoSpacing"/>
        <w:jc w:val="center"/>
      </w:pPr>
      <w:r w:rsidRPr="00517925">
        <w:t>Light of Hope</w:t>
      </w:r>
    </w:p>
    <w:p w14:paraId="5091E8F1" w14:textId="77777777" w:rsidR="00B41F8B" w:rsidRPr="00517925" w:rsidRDefault="00B41F8B" w:rsidP="00B41F8B">
      <w:pPr>
        <w:pStyle w:val="NoSpacing"/>
        <w:jc w:val="center"/>
      </w:pPr>
      <w:r w:rsidRPr="00517925">
        <w:t xml:space="preserve">403 W 1st St, </w:t>
      </w:r>
    </w:p>
    <w:p w14:paraId="77D1BA1A" w14:textId="0FFD2AA3" w:rsidR="00B41F8B" w:rsidRPr="004C62F0" w:rsidRDefault="00B41F8B" w:rsidP="004C62F0">
      <w:pPr>
        <w:pStyle w:val="NoSpacing"/>
        <w:jc w:val="center"/>
      </w:pPr>
      <w:r w:rsidRPr="00517925">
        <w:t>Claremore, OK 74017</w:t>
      </w:r>
    </w:p>
    <w:tbl>
      <w:tblPr>
        <w:tblStyle w:val="TableGrid"/>
        <w:tblW w:w="10399" w:type="dxa"/>
        <w:tblInd w:w="-185" w:type="dxa"/>
        <w:tblLook w:val="04A0" w:firstRow="1" w:lastRow="0" w:firstColumn="1" w:lastColumn="0" w:noHBand="0" w:noVBand="1"/>
      </w:tblPr>
      <w:tblGrid>
        <w:gridCol w:w="6947"/>
        <w:gridCol w:w="3452"/>
      </w:tblGrid>
      <w:tr w:rsidR="00B41F8B" w:rsidRPr="00EE00D1" w14:paraId="11DACDB1" w14:textId="77777777" w:rsidTr="0056028A">
        <w:trPr>
          <w:trHeight w:val="306"/>
        </w:trPr>
        <w:tc>
          <w:tcPr>
            <w:tcW w:w="10399" w:type="dxa"/>
            <w:gridSpan w:val="2"/>
            <w:shd w:val="clear" w:color="auto" w:fill="4472C4" w:themeFill="accent1"/>
          </w:tcPr>
          <w:p w14:paraId="43DD60B8" w14:textId="77777777" w:rsidR="00B41F8B" w:rsidRPr="00BE71C2" w:rsidRDefault="00B41F8B" w:rsidP="0056028A">
            <w:pPr>
              <w:jc w:val="center"/>
              <w:rPr>
                <w:b/>
                <w:bCs/>
                <w:sz w:val="24"/>
                <w:szCs w:val="24"/>
              </w:rPr>
            </w:pPr>
            <w:r w:rsidRPr="00BE71C2">
              <w:rPr>
                <w:b/>
                <w:bCs/>
                <w:sz w:val="24"/>
                <w:szCs w:val="24"/>
              </w:rPr>
              <w:t xml:space="preserve">NEWDB Special Executive Committee </w:t>
            </w:r>
          </w:p>
          <w:p w14:paraId="52BF5989" w14:textId="79757B48" w:rsidR="00B41F8B" w:rsidRPr="00BE71C2" w:rsidRDefault="006728C8" w:rsidP="004C62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Meeting Minutes </w:t>
            </w:r>
          </w:p>
        </w:tc>
      </w:tr>
      <w:tr w:rsidR="00B41F8B" w:rsidRPr="00EE00D1" w14:paraId="58812B19" w14:textId="77777777" w:rsidTr="0056028A">
        <w:trPr>
          <w:trHeight w:val="289"/>
        </w:trPr>
        <w:tc>
          <w:tcPr>
            <w:tcW w:w="6947" w:type="dxa"/>
          </w:tcPr>
          <w:p w14:paraId="69AC13CA" w14:textId="3382DB46" w:rsidR="00B41F8B" w:rsidRPr="00D83134" w:rsidRDefault="00B41F8B" w:rsidP="0056028A">
            <w:pPr>
              <w:numPr>
                <w:ilvl w:val="0"/>
                <w:numId w:val="1"/>
              </w:numPr>
              <w:contextualSpacing/>
              <w:rPr>
                <w:b/>
                <w:bCs/>
                <w:sz w:val="20"/>
                <w:szCs w:val="20"/>
              </w:rPr>
            </w:pPr>
            <w:r w:rsidRPr="00D83134">
              <w:rPr>
                <w:b/>
                <w:bCs/>
                <w:sz w:val="20"/>
                <w:szCs w:val="20"/>
              </w:rPr>
              <w:t>Welcome</w:t>
            </w:r>
            <w:r w:rsidR="00D83134">
              <w:rPr>
                <w:b/>
                <w:bCs/>
                <w:sz w:val="20"/>
                <w:szCs w:val="20"/>
              </w:rPr>
              <w:t xml:space="preserve">: </w:t>
            </w:r>
            <w:r w:rsidR="00D60E7F" w:rsidRPr="00D83134">
              <w:rPr>
                <w:b/>
                <w:bCs/>
                <w:sz w:val="20"/>
                <w:szCs w:val="20"/>
              </w:rPr>
              <w:t xml:space="preserve"> </w:t>
            </w:r>
            <w:r w:rsidR="00D83134">
              <w:rPr>
                <w:b/>
                <w:bCs/>
                <w:sz w:val="20"/>
                <w:szCs w:val="20"/>
              </w:rPr>
              <w:t xml:space="preserve"> </w:t>
            </w:r>
            <w:r w:rsidR="00D83134" w:rsidRPr="00D83134">
              <w:rPr>
                <w:sz w:val="20"/>
                <w:szCs w:val="20"/>
              </w:rPr>
              <w:t>Scott Fry</w:t>
            </w:r>
            <w:r w:rsidR="00D83134">
              <w:rPr>
                <w:sz w:val="20"/>
                <w:szCs w:val="20"/>
              </w:rPr>
              <w:t>, NEWDB Vice Chair,</w:t>
            </w:r>
            <w:r w:rsidR="00D83134" w:rsidRPr="00D83134">
              <w:rPr>
                <w:sz w:val="20"/>
                <w:szCs w:val="20"/>
              </w:rPr>
              <w:t xml:space="preserve"> welcomed members present at </w:t>
            </w:r>
            <w:r w:rsidR="00D60E7F" w:rsidRPr="00D83134">
              <w:rPr>
                <w:sz w:val="20"/>
                <w:szCs w:val="20"/>
              </w:rPr>
              <w:t xml:space="preserve">8:04 </w:t>
            </w:r>
            <w:r w:rsidR="00D83134" w:rsidRPr="00D83134">
              <w:rPr>
                <w:sz w:val="20"/>
                <w:szCs w:val="20"/>
              </w:rPr>
              <w:t>a.m.</w:t>
            </w:r>
          </w:p>
          <w:p w14:paraId="3095ABDF" w14:textId="77777777" w:rsidR="00A36558" w:rsidRDefault="00A36558" w:rsidP="00A36558">
            <w:pPr>
              <w:ind w:left="720"/>
              <w:contextualSpacing/>
              <w:rPr>
                <w:sz w:val="20"/>
                <w:szCs w:val="20"/>
              </w:rPr>
            </w:pPr>
            <w:r w:rsidRPr="00D60E7F">
              <w:rPr>
                <w:b/>
                <w:bCs/>
                <w:sz w:val="20"/>
                <w:szCs w:val="20"/>
              </w:rPr>
              <w:t>Members Present</w:t>
            </w:r>
            <w:r>
              <w:rPr>
                <w:sz w:val="20"/>
                <w:szCs w:val="20"/>
              </w:rPr>
              <w:t>: Scott Fry, Layla Freeman, Cheryle Martin, David Chaussard,</w:t>
            </w:r>
          </w:p>
          <w:p w14:paraId="495E9B6C" w14:textId="77777777" w:rsidR="00A36558" w:rsidRDefault="00A36558" w:rsidP="00A36558">
            <w:pPr>
              <w:ind w:left="720"/>
              <w:contextualSpacing/>
              <w:rPr>
                <w:sz w:val="20"/>
                <w:szCs w:val="20"/>
              </w:rPr>
            </w:pPr>
            <w:r w:rsidRPr="00D60E7F">
              <w:rPr>
                <w:b/>
                <w:bCs/>
                <w:sz w:val="20"/>
                <w:szCs w:val="20"/>
              </w:rPr>
              <w:t>Members Absent</w:t>
            </w:r>
            <w:r>
              <w:rPr>
                <w:sz w:val="20"/>
                <w:szCs w:val="20"/>
              </w:rPr>
              <w:t>: Heather Smoot</w:t>
            </w:r>
          </w:p>
          <w:p w14:paraId="1211A884" w14:textId="4B2CADAC" w:rsidR="00A36558" w:rsidRPr="00EE00D1" w:rsidRDefault="00A36558" w:rsidP="00A36558">
            <w:pPr>
              <w:ind w:left="720"/>
              <w:contextualSpacing/>
              <w:rPr>
                <w:sz w:val="20"/>
                <w:szCs w:val="20"/>
              </w:rPr>
            </w:pPr>
            <w:r w:rsidRPr="00D60E7F">
              <w:rPr>
                <w:b/>
                <w:bCs/>
                <w:sz w:val="20"/>
                <w:szCs w:val="20"/>
              </w:rPr>
              <w:t>Guests:</w:t>
            </w:r>
            <w:r>
              <w:rPr>
                <w:sz w:val="20"/>
                <w:szCs w:val="20"/>
              </w:rPr>
              <w:t xml:space="preserve"> Michelle</w:t>
            </w:r>
            <w:r w:rsidR="00D052EF">
              <w:rPr>
                <w:sz w:val="20"/>
                <w:szCs w:val="20"/>
              </w:rPr>
              <w:t xml:space="preserve"> Bish</w:t>
            </w:r>
          </w:p>
        </w:tc>
        <w:tc>
          <w:tcPr>
            <w:tcW w:w="3452" w:type="dxa"/>
          </w:tcPr>
          <w:p w14:paraId="4A7A7FAF" w14:textId="51FB1977" w:rsidR="00B41F8B" w:rsidRPr="00EE00D1" w:rsidRDefault="006728C8" w:rsidP="0056028A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 Fry</w:t>
            </w:r>
          </w:p>
        </w:tc>
      </w:tr>
      <w:tr w:rsidR="00B41F8B" w:rsidRPr="00EE00D1" w14:paraId="6290CD33" w14:textId="77777777" w:rsidTr="0056028A">
        <w:trPr>
          <w:trHeight w:val="289"/>
        </w:trPr>
        <w:tc>
          <w:tcPr>
            <w:tcW w:w="6947" w:type="dxa"/>
            <w:shd w:val="clear" w:color="auto" w:fill="auto"/>
          </w:tcPr>
          <w:p w14:paraId="497811DC" w14:textId="77777777" w:rsidR="00B41F8B" w:rsidRPr="00EB6FFB" w:rsidRDefault="00B41F8B" w:rsidP="0056028A">
            <w:pPr>
              <w:numPr>
                <w:ilvl w:val="0"/>
                <w:numId w:val="1"/>
              </w:numPr>
              <w:contextualSpacing/>
              <w:rPr>
                <w:b/>
                <w:bCs/>
                <w:sz w:val="20"/>
                <w:szCs w:val="20"/>
              </w:rPr>
            </w:pPr>
            <w:r w:rsidRPr="00EB6FFB">
              <w:rPr>
                <w:b/>
                <w:bCs/>
                <w:sz w:val="20"/>
                <w:szCs w:val="20"/>
              </w:rPr>
              <w:t>Discussion/Action: May 24, 2021 Special Meeting Minutes</w:t>
            </w:r>
          </w:p>
          <w:p w14:paraId="6E5F45B5" w14:textId="043039EC" w:rsidR="00A36558" w:rsidRPr="00196A77" w:rsidRDefault="00D60E7F" w:rsidP="00A36558">
            <w:pPr>
              <w:ind w:left="7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Scott Fry reminded members that minutes were shared electronically via Dropbox and asked for a motion to approve. </w:t>
            </w:r>
            <w:r w:rsidR="00A36558">
              <w:rPr>
                <w:sz w:val="20"/>
                <w:szCs w:val="20"/>
              </w:rPr>
              <w:t xml:space="preserve">Cheryle </w:t>
            </w:r>
            <w:r>
              <w:rPr>
                <w:sz w:val="20"/>
                <w:szCs w:val="20"/>
              </w:rPr>
              <w:t xml:space="preserve">Martin, motioned approval, Layla Freeman seconded. A vote was taken and all approved the May 24, 2021 minutes. </w:t>
            </w:r>
          </w:p>
        </w:tc>
        <w:tc>
          <w:tcPr>
            <w:tcW w:w="3452" w:type="dxa"/>
          </w:tcPr>
          <w:p w14:paraId="5802129C" w14:textId="651D3C15" w:rsidR="00B41F8B" w:rsidRPr="00EE00D1" w:rsidRDefault="006728C8" w:rsidP="0056028A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 Fry</w:t>
            </w:r>
          </w:p>
        </w:tc>
      </w:tr>
      <w:tr w:rsidR="00B41F8B" w:rsidRPr="00EE00D1" w14:paraId="7714C1AD" w14:textId="77777777" w:rsidTr="0056028A">
        <w:trPr>
          <w:trHeight w:val="289"/>
        </w:trPr>
        <w:tc>
          <w:tcPr>
            <w:tcW w:w="6947" w:type="dxa"/>
            <w:shd w:val="clear" w:color="auto" w:fill="auto"/>
          </w:tcPr>
          <w:p w14:paraId="08FE5491" w14:textId="2AF26B6B" w:rsidR="00B41F8B" w:rsidRPr="00EB6FFB" w:rsidRDefault="00B41F8B" w:rsidP="0056028A">
            <w:pPr>
              <w:numPr>
                <w:ilvl w:val="0"/>
                <w:numId w:val="1"/>
              </w:numPr>
              <w:contextualSpacing/>
              <w:rPr>
                <w:b/>
                <w:bCs/>
                <w:sz w:val="20"/>
                <w:szCs w:val="20"/>
              </w:rPr>
            </w:pPr>
            <w:r w:rsidRPr="00EB6FFB">
              <w:rPr>
                <w:b/>
                <w:bCs/>
                <w:sz w:val="20"/>
                <w:szCs w:val="20"/>
              </w:rPr>
              <w:t>Discussion/Action: Adult/DLW Program Manager and Youth Program Manager Positions</w:t>
            </w:r>
          </w:p>
          <w:p w14:paraId="310FA11E" w14:textId="551DA655" w:rsidR="00D60E7F" w:rsidRDefault="00D60E7F" w:rsidP="00D60E7F">
            <w:pPr>
              <w:ind w:left="7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provided the following explanation to members:</w:t>
            </w:r>
          </w:p>
          <w:p w14:paraId="1390B3F8" w14:textId="6B34E628" w:rsidR="00D60E7F" w:rsidRPr="00C264DE" w:rsidRDefault="00D60E7F" w:rsidP="00D60E7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264DE">
              <w:rPr>
                <w:sz w:val="20"/>
                <w:szCs w:val="20"/>
              </w:rPr>
              <w:t xml:space="preserve">OOWD asked </w:t>
            </w:r>
            <w:r>
              <w:rPr>
                <w:sz w:val="20"/>
                <w:szCs w:val="20"/>
              </w:rPr>
              <w:t xml:space="preserve">the NEWDB </w:t>
            </w:r>
            <w:r w:rsidRPr="00C264DE">
              <w:rPr>
                <w:sz w:val="20"/>
                <w:szCs w:val="20"/>
              </w:rPr>
              <w:t xml:space="preserve">to do a </w:t>
            </w:r>
            <w:r w:rsidR="00423D6D" w:rsidRPr="00C264DE">
              <w:rPr>
                <w:sz w:val="20"/>
                <w:szCs w:val="20"/>
              </w:rPr>
              <w:t>two-year</w:t>
            </w:r>
            <w:r w:rsidRPr="00C264DE">
              <w:rPr>
                <w:sz w:val="20"/>
                <w:szCs w:val="20"/>
              </w:rPr>
              <w:t xml:space="preserve"> Pilot for career services</w:t>
            </w:r>
            <w:r>
              <w:rPr>
                <w:sz w:val="20"/>
                <w:szCs w:val="20"/>
              </w:rPr>
              <w:t xml:space="preserve"> as they are looking at the delivery of career services throughout the state.</w:t>
            </w:r>
          </w:p>
          <w:p w14:paraId="2338AB0A" w14:textId="77777777" w:rsidR="00D60E7F" w:rsidRPr="00C264DE" w:rsidRDefault="00D60E7F" w:rsidP="00D60E7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264DE">
              <w:rPr>
                <w:sz w:val="20"/>
                <w:szCs w:val="20"/>
              </w:rPr>
              <w:t>OOWD will fund 2 positions, plus admin.</w:t>
            </w:r>
          </w:p>
          <w:p w14:paraId="5006521C" w14:textId="48DF744F" w:rsidR="00D60E7F" w:rsidRDefault="00D60E7F" w:rsidP="00D60E7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264DE">
              <w:rPr>
                <w:sz w:val="20"/>
                <w:szCs w:val="20"/>
              </w:rPr>
              <w:t>Emphasis on</w:t>
            </w:r>
            <w:r>
              <w:rPr>
                <w:sz w:val="20"/>
                <w:szCs w:val="20"/>
              </w:rPr>
              <w:t xml:space="preserve"> staff development</w:t>
            </w:r>
            <w:r w:rsidRPr="00C264DE">
              <w:rPr>
                <w:sz w:val="20"/>
                <w:szCs w:val="20"/>
              </w:rPr>
              <w:t xml:space="preserve"> and delivery of quality services.</w:t>
            </w:r>
          </w:p>
          <w:p w14:paraId="1D88CDD9" w14:textId="3A9730B9" w:rsidR="00D60E7F" w:rsidRDefault="00D60E7F" w:rsidP="00D60E7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Responsibilities include: </w:t>
            </w:r>
            <w:r w:rsidR="006728C8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ase </w:t>
            </w:r>
            <w:r w:rsidR="006728C8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anagement, </w:t>
            </w:r>
            <w:r w:rsidR="006728C8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oost WBL, and business services.</w:t>
            </w:r>
          </w:p>
          <w:p w14:paraId="5386B625" w14:textId="0C344DAF" w:rsidR="00D60E7F" w:rsidRPr="00C264DE" w:rsidRDefault="00D60E7F" w:rsidP="00D60E7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264DE">
              <w:rPr>
                <w:sz w:val="20"/>
                <w:szCs w:val="20"/>
              </w:rPr>
              <w:t>Moving supervision to BSC</w:t>
            </w:r>
            <w:r>
              <w:rPr>
                <w:sz w:val="20"/>
                <w:szCs w:val="20"/>
              </w:rPr>
              <w:t>/Operations Coordinator: changed job description, boost pay and updated position title</w:t>
            </w:r>
            <w:r w:rsidR="00D40CDF">
              <w:rPr>
                <w:sz w:val="20"/>
                <w:szCs w:val="20"/>
              </w:rPr>
              <w:t>.</w:t>
            </w:r>
          </w:p>
          <w:p w14:paraId="67A3A9C3" w14:textId="5961F8E8" w:rsidR="00D40CDF" w:rsidRDefault="006728C8" w:rsidP="00D40CD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2 additional positions w</w:t>
            </w:r>
            <w:r w:rsidR="00D40CDF">
              <w:rPr>
                <w:sz w:val="20"/>
                <w:szCs w:val="20"/>
              </w:rPr>
              <w:t>ill be</w:t>
            </w:r>
            <w:r w:rsidR="00D60E7F" w:rsidRPr="00C264DE">
              <w:rPr>
                <w:sz w:val="20"/>
                <w:szCs w:val="20"/>
              </w:rPr>
              <w:t xml:space="preserve"> non-exempt</w:t>
            </w:r>
            <w:r w:rsidR="00D40CDF">
              <w:rPr>
                <w:sz w:val="20"/>
                <w:szCs w:val="20"/>
              </w:rPr>
              <w:t xml:space="preserve"> positions at </w:t>
            </w:r>
            <w:r w:rsidR="00D60E7F" w:rsidRPr="00D40CDF">
              <w:rPr>
                <w:sz w:val="20"/>
                <w:szCs w:val="20"/>
              </w:rPr>
              <w:t>$20</w:t>
            </w:r>
            <w:r w:rsidR="00D40CDF">
              <w:rPr>
                <w:sz w:val="20"/>
                <w:szCs w:val="20"/>
              </w:rPr>
              <w:t xml:space="preserve"> an hour.</w:t>
            </w:r>
          </w:p>
          <w:p w14:paraId="525D08CE" w14:textId="03517935" w:rsidR="00D60E7F" w:rsidRPr="00D40CDF" w:rsidRDefault="00D60E7F" w:rsidP="00D40CD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0CDF">
              <w:rPr>
                <w:sz w:val="20"/>
                <w:szCs w:val="20"/>
              </w:rPr>
              <w:t>OOWD will do a MOU with NEWDB</w:t>
            </w:r>
          </w:p>
          <w:p w14:paraId="681D1842" w14:textId="616031CD" w:rsidR="00320743" w:rsidRPr="00196A77" w:rsidRDefault="00D83134" w:rsidP="00320743">
            <w:pPr>
              <w:ind w:left="7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Scott Fry asked for a motion to approve. </w:t>
            </w:r>
            <w:r w:rsidR="00D40CDF">
              <w:rPr>
                <w:sz w:val="20"/>
                <w:szCs w:val="20"/>
              </w:rPr>
              <w:t>David Chaussard</w:t>
            </w:r>
            <w:r w:rsidR="00D60E7F">
              <w:rPr>
                <w:sz w:val="20"/>
                <w:szCs w:val="20"/>
              </w:rPr>
              <w:t xml:space="preserve">, motioned approval, Layla Freeman seconded. </w:t>
            </w:r>
            <w:r>
              <w:rPr>
                <w:sz w:val="20"/>
                <w:szCs w:val="20"/>
              </w:rPr>
              <w:t xml:space="preserve">There was no discussion. </w:t>
            </w:r>
            <w:r w:rsidR="00D60E7F">
              <w:rPr>
                <w:sz w:val="20"/>
                <w:szCs w:val="20"/>
              </w:rPr>
              <w:t xml:space="preserve">A vote was taken and all approved the </w:t>
            </w:r>
            <w:r w:rsidR="00D40CDF">
              <w:rPr>
                <w:sz w:val="20"/>
                <w:szCs w:val="20"/>
              </w:rPr>
              <w:t>two new positions</w:t>
            </w:r>
            <w:r w:rsidR="00D052EF">
              <w:rPr>
                <w:sz w:val="20"/>
                <w:szCs w:val="20"/>
              </w:rPr>
              <w:t xml:space="preserve"> and wages</w:t>
            </w:r>
            <w:r w:rsidR="00D40CD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452" w:type="dxa"/>
          </w:tcPr>
          <w:p w14:paraId="3F388A0C" w14:textId="77777777" w:rsidR="00B41F8B" w:rsidRPr="00EE00D1" w:rsidRDefault="00B41F8B" w:rsidP="0056028A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B41F8B" w:rsidRPr="00EE00D1" w14:paraId="2D199AE7" w14:textId="77777777" w:rsidTr="0056028A">
        <w:trPr>
          <w:trHeight w:val="273"/>
        </w:trPr>
        <w:tc>
          <w:tcPr>
            <w:tcW w:w="6947" w:type="dxa"/>
          </w:tcPr>
          <w:p w14:paraId="64BA1CF1" w14:textId="77777777" w:rsidR="00B41F8B" w:rsidRPr="00EB6FFB" w:rsidRDefault="00B41F8B" w:rsidP="0056028A">
            <w:pPr>
              <w:pStyle w:val="ListParagraph"/>
              <w:numPr>
                <w:ilvl w:val="0"/>
                <w:numId w:val="1"/>
              </w:numPr>
              <w:tabs>
                <w:tab w:val="left" w:pos="4530"/>
              </w:tabs>
              <w:rPr>
                <w:b/>
                <w:bCs/>
                <w:sz w:val="20"/>
                <w:szCs w:val="20"/>
              </w:rPr>
            </w:pPr>
            <w:r w:rsidRPr="00EB6FFB">
              <w:rPr>
                <w:b/>
                <w:bCs/>
                <w:sz w:val="20"/>
                <w:szCs w:val="20"/>
              </w:rPr>
              <w:t>Discussion/Action: NEWDB PY 21 Operating Budget for Program Managers</w:t>
            </w:r>
          </w:p>
          <w:p w14:paraId="72570973" w14:textId="249699E4" w:rsidR="00320743" w:rsidRPr="00196A77" w:rsidRDefault="00D40CDF" w:rsidP="00320743">
            <w:pPr>
              <w:pStyle w:val="ListParagraph"/>
              <w:tabs>
                <w:tab w:val="left" w:pos="45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Michelle provided the proposed Operating Budget for the Program Managers. </w:t>
            </w:r>
            <w:r w:rsidR="00D83134">
              <w:rPr>
                <w:sz w:val="20"/>
                <w:szCs w:val="20"/>
              </w:rPr>
              <w:t xml:space="preserve">Scott Fry asked for a motion to approve. </w:t>
            </w:r>
            <w:r w:rsidR="00320743">
              <w:rPr>
                <w:sz w:val="20"/>
                <w:szCs w:val="20"/>
              </w:rPr>
              <w:t>David Chaussard motioned</w:t>
            </w:r>
            <w:r>
              <w:rPr>
                <w:sz w:val="20"/>
                <w:szCs w:val="20"/>
              </w:rPr>
              <w:t xml:space="preserve"> approval,</w:t>
            </w:r>
            <w:r w:rsidR="00320743">
              <w:rPr>
                <w:sz w:val="20"/>
                <w:szCs w:val="20"/>
              </w:rPr>
              <w:t xml:space="preserve"> Cheryle Martin seconded</w:t>
            </w:r>
            <w:r>
              <w:rPr>
                <w:sz w:val="20"/>
                <w:szCs w:val="20"/>
              </w:rPr>
              <w:t xml:space="preserve">. </w:t>
            </w:r>
            <w:r w:rsidR="00D83134">
              <w:rPr>
                <w:sz w:val="20"/>
                <w:szCs w:val="20"/>
              </w:rPr>
              <w:t xml:space="preserve">There was no discussion. </w:t>
            </w:r>
            <w:r>
              <w:rPr>
                <w:sz w:val="20"/>
                <w:szCs w:val="20"/>
              </w:rPr>
              <w:t>A vote was taken and all approved the PY 21 Operating Budge</w:t>
            </w:r>
            <w:r w:rsidR="006728C8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 for Program Managers in the amount of $133, 191. </w:t>
            </w:r>
          </w:p>
        </w:tc>
        <w:tc>
          <w:tcPr>
            <w:tcW w:w="3452" w:type="dxa"/>
          </w:tcPr>
          <w:p w14:paraId="10126782" w14:textId="77777777" w:rsidR="00B41F8B" w:rsidRDefault="00B41F8B" w:rsidP="0056028A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B41F8B" w:rsidRPr="00EE00D1" w14:paraId="0BE2DF5D" w14:textId="77777777" w:rsidTr="0056028A">
        <w:trPr>
          <w:trHeight w:val="273"/>
        </w:trPr>
        <w:tc>
          <w:tcPr>
            <w:tcW w:w="6947" w:type="dxa"/>
          </w:tcPr>
          <w:p w14:paraId="4676AD9F" w14:textId="77777777" w:rsidR="00B41F8B" w:rsidRPr="00EB6FFB" w:rsidRDefault="00B41F8B" w:rsidP="0056028A">
            <w:pPr>
              <w:pStyle w:val="ListParagraph"/>
              <w:numPr>
                <w:ilvl w:val="0"/>
                <w:numId w:val="1"/>
              </w:numPr>
              <w:tabs>
                <w:tab w:val="left" w:pos="4530"/>
              </w:tabs>
              <w:rPr>
                <w:b/>
                <w:bCs/>
                <w:sz w:val="20"/>
                <w:szCs w:val="20"/>
              </w:rPr>
            </w:pPr>
            <w:r w:rsidRPr="00EB6FFB">
              <w:rPr>
                <w:b/>
                <w:bCs/>
                <w:sz w:val="20"/>
                <w:szCs w:val="20"/>
              </w:rPr>
              <w:t>Discussion/Action: Revised Business Service Budget</w:t>
            </w:r>
          </w:p>
          <w:p w14:paraId="4A585DFE" w14:textId="1852298E" w:rsidR="00320743" w:rsidRDefault="00D40CDF" w:rsidP="00320743">
            <w:pPr>
              <w:pStyle w:val="ListParagraph"/>
              <w:tabs>
                <w:tab w:val="left" w:pos="45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Michelle provided an updated Business Service Budget showing the increased salary and revised job title and advised the total has not changed. </w:t>
            </w:r>
            <w:r w:rsidR="00D83134">
              <w:rPr>
                <w:sz w:val="20"/>
                <w:szCs w:val="20"/>
              </w:rPr>
              <w:t xml:space="preserve">Scott Fry asked for a motion to approve. </w:t>
            </w:r>
            <w:r w:rsidR="0044702B">
              <w:rPr>
                <w:sz w:val="20"/>
                <w:szCs w:val="20"/>
              </w:rPr>
              <w:t xml:space="preserve">David Chaussard </w:t>
            </w:r>
            <w:r w:rsidR="0044702B">
              <w:rPr>
                <w:sz w:val="20"/>
                <w:szCs w:val="20"/>
              </w:rPr>
              <w:lastRenderedPageBreak/>
              <w:t>motioned</w:t>
            </w:r>
            <w:r>
              <w:rPr>
                <w:sz w:val="20"/>
                <w:szCs w:val="20"/>
              </w:rPr>
              <w:t xml:space="preserve"> approval</w:t>
            </w:r>
            <w:r w:rsidR="0044702B">
              <w:rPr>
                <w:sz w:val="20"/>
                <w:szCs w:val="20"/>
              </w:rPr>
              <w:t>, Layla Freeman seconded.</w:t>
            </w:r>
            <w:r>
              <w:rPr>
                <w:sz w:val="20"/>
                <w:szCs w:val="20"/>
              </w:rPr>
              <w:t xml:space="preserve"> </w:t>
            </w:r>
            <w:r w:rsidR="00D83134">
              <w:rPr>
                <w:sz w:val="20"/>
                <w:szCs w:val="20"/>
              </w:rPr>
              <w:t xml:space="preserve">There was no discussion. </w:t>
            </w:r>
            <w:r>
              <w:rPr>
                <w:sz w:val="20"/>
                <w:szCs w:val="20"/>
              </w:rPr>
              <w:t xml:space="preserve">A vote was taken and all approved the revised Business Service budget for PY 21. </w:t>
            </w:r>
          </w:p>
        </w:tc>
        <w:tc>
          <w:tcPr>
            <w:tcW w:w="3452" w:type="dxa"/>
          </w:tcPr>
          <w:p w14:paraId="3B1ABD74" w14:textId="77777777" w:rsidR="00B41F8B" w:rsidRDefault="00B41F8B" w:rsidP="0056028A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Michelle Bish</w:t>
            </w:r>
          </w:p>
        </w:tc>
      </w:tr>
      <w:tr w:rsidR="00B41F8B" w:rsidRPr="00EE00D1" w14:paraId="5C054D4B" w14:textId="77777777" w:rsidTr="0056028A">
        <w:trPr>
          <w:trHeight w:val="273"/>
        </w:trPr>
        <w:tc>
          <w:tcPr>
            <w:tcW w:w="6947" w:type="dxa"/>
          </w:tcPr>
          <w:p w14:paraId="582F420E" w14:textId="77777777" w:rsidR="00B41F8B" w:rsidRPr="00EB6FFB" w:rsidRDefault="00B41F8B" w:rsidP="0056028A">
            <w:pPr>
              <w:pStyle w:val="ListParagraph"/>
              <w:numPr>
                <w:ilvl w:val="0"/>
                <w:numId w:val="1"/>
              </w:numPr>
              <w:tabs>
                <w:tab w:val="left" w:pos="4530"/>
              </w:tabs>
              <w:rPr>
                <w:b/>
                <w:bCs/>
                <w:sz w:val="20"/>
                <w:szCs w:val="20"/>
              </w:rPr>
            </w:pPr>
            <w:r w:rsidRPr="00EB6FFB">
              <w:rPr>
                <w:b/>
                <w:bCs/>
                <w:sz w:val="20"/>
                <w:szCs w:val="20"/>
              </w:rPr>
              <w:t>Discussion/Action: Transfer of Funds</w:t>
            </w:r>
          </w:p>
          <w:p w14:paraId="199FAC8F" w14:textId="2B58BCBD" w:rsidR="0044702B" w:rsidRPr="002E0796" w:rsidRDefault="00D40CDF" w:rsidP="0044702B">
            <w:pPr>
              <w:pStyle w:val="ListParagraph"/>
              <w:tabs>
                <w:tab w:val="left" w:pos="45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Michelle advised the AJCs are still seeing an increase in the number of Adults seeking services and </w:t>
            </w:r>
            <w:r w:rsidR="006728C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  <w:r w:rsidR="00FE30FE">
              <w:rPr>
                <w:sz w:val="20"/>
                <w:szCs w:val="20"/>
              </w:rPr>
              <w:t>decreased number</w:t>
            </w:r>
            <w:r>
              <w:rPr>
                <w:sz w:val="20"/>
                <w:szCs w:val="20"/>
              </w:rPr>
              <w:t xml:space="preserve"> of DLW</w:t>
            </w:r>
            <w:r w:rsidR="006728C8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In efforts to meet customer demand</w:t>
            </w:r>
            <w:r w:rsidR="006728C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1B25A7">
              <w:rPr>
                <w:sz w:val="20"/>
                <w:szCs w:val="20"/>
              </w:rPr>
              <w:t>a request to transfer up to 60% of DLW funds to Adult is being made.</w:t>
            </w:r>
            <w:r w:rsidR="00D83134">
              <w:rPr>
                <w:sz w:val="20"/>
                <w:szCs w:val="20"/>
              </w:rPr>
              <w:t xml:space="preserve"> Scott Fry asked for a motion to approve.</w:t>
            </w:r>
            <w:r w:rsidR="001B25A7">
              <w:rPr>
                <w:sz w:val="20"/>
                <w:szCs w:val="20"/>
              </w:rPr>
              <w:t xml:space="preserve"> </w:t>
            </w:r>
            <w:r w:rsidR="0044702B">
              <w:rPr>
                <w:sz w:val="20"/>
                <w:szCs w:val="20"/>
              </w:rPr>
              <w:t xml:space="preserve">David Chaussard </w:t>
            </w:r>
            <w:r w:rsidR="001B25A7">
              <w:rPr>
                <w:sz w:val="20"/>
                <w:szCs w:val="20"/>
              </w:rPr>
              <w:t>motioned to approve a transfer from DLW to Adult up to 60%</w:t>
            </w:r>
            <w:r w:rsidR="0044702B">
              <w:rPr>
                <w:sz w:val="20"/>
                <w:szCs w:val="20"/>
              </w:rPr>
              <w:t>, Cheryle Martin seconded</w:t>
            </w:r>
            <w:r w:rsidR="001B25A7">
              <w:rPr>
                <w:sz w:val="20"/>
                <w:szCs w:val="20"/>
              </w:rPr>
              <w:t>.</w:t>
            </w:r>
            <w:r w:rsidR="00D83134">
              <w:rPr>
                <w:sz w:val="20"/>
                <w:szCs w:val="20"/>
              </w:rPr>
              <w:t xml:space="preserve"> There was no discussion. </w:t>
            </w:r>
            <w:r w:rsidR="001B25A7">
              <w:rPr>
                <w:sz w:val="20"/>
                <w:szCs w:val="20"/>
              </w:rPr>
              <w:t xml:space="preserve">A vote was taken and all approved to transfer up to 60% from DLW to Adult. </w:t>
            </w:r>
          </w:p>
        </w:tc>
        <w:tc>
          <w:tcPr>
            <w:tcW w:w="3452" w:type="dxa"/>
          </w:tcPr>
          <w:p w14:paraId="1DAB9F27" w14:textId="77777777" w:rsidR="00B41F8B" w:rsidRDefault="00B41F8B" w:rsidP="0056028A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B41F8B" w:rsidRPr="00EE00D1" w14:paraId="1A5A092D" w14:textId="77777777" w:rsidTr="0056028A">
        <w:trPr>
          <w:trHeight w:val="273"/>
        </w:trPr>
        <w:tc>
          <w:tcPr>
            <w:tcW w:w="6947" w:type="dxa"/>
          </w:tcPr>
          <w:p w14:paraId="527323F1" w14:textId="7BF71F55" w:rsidR="00B41F8B" w:rsidRPr="00EB6FFB" w:rsidRDefault="00B41F8B" w:rsidP="0056028A">
            <w:pPr>
              <w:pStyle w:val="ListParagraph"/>
              <w:numPr>
                <w:ilvl w:val="0"/>
                <w:numId w:val="1"/>
              </w:numPr>
              <w:tabs>
                <w:tab w:val="left" w:pos="4530"/>
              </w:tabs>
              <w:rPr>
                <w:b/>
                <w:bCs/>
                <w:sz w:val="20"/>
                <w:szCs w:val="20"/>
              </w:rPr>
            </w:pPr>
            <w:r w:rsidRPr="00EB6FFB">
              <w:rPr>
                <w:b/>
                <w:bCs/>
                <w:sz w:val="20"/>
                <w:szCs w:val="20"/>
              </w:rPr>
              <w:t>Old Business</w:t>
            </w:r>
            <w:r w:rsidR="00FE30FE">
              <w:rPr>
                <w:b/>
                <w:bCs/>
                <w:sz w:val="20"/>
                <w:szCs w:val="20"/>
              </w:rPr>
              <w:t xml:space="preserve">:  </w:t>
            </w:r>
            <w:r w:rsidR="00FE30FE" w:rsidRPr="00FE30FE">
              <w:rPr>
                <w:sz w:val="20"/>
                <w:szCs w:val="20"/>
              </w:rPr>
              <w:t>none</w:t>
            </w:r>
          </w:p>
        </w:tc>
        <w:tc>
          <w:tcPr>
            <w:tcW w:w="3452" w:type="dxa"/>
          </w:tcPr>
          <w:p w14:paraId="2636AB65" w14:textId="6CC1C3C2" w:rsidR="00B41F8B" w:rsidRPr="00EE00D1" w:rsidRDefault="00D83134" w:rsidP="0056028A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 Fry</w:t>
            </w:r>
          </w:p>
        </w:tc>
      </w:tr>
      <w:tr w:rsidR="00B41F8B" w:rsidRPr="00EE00D1" w14:paraId="28814395" w14:textId="77777777" w:rsidTr="0056028A">
        <w:trPr>
          <w:trHeight w:val="273"/>
        </w:trPr>
        <w:tc>
          <w:tcPr>
            <w:tcW w:w="6947" w:type="dxa"/>
          </w:tcPr>
          <w:p w14:paraId="721C6DCC" w14:textId="77777777" w:rsidR="003E0A57" w:rsidRPr="00EB6FFB" w:rsidRDefault="00B41F8B" w:rsidP="0056028A">
            <w:pPr>
              <w:tabs>
                <w:tab w:val="left" w:pos="4530"/>
              </w:tabs>
              <w:ind w:left="360"/>
              <w:rPr>
                <w:b/>
                <w:bCs/>
                <w:sz w:val="20"/>
                <w:szCs w:val="20"/>
              </w:rPr>
            </w:pPr>
            <w:r w:rsidRPr="00EB6FFB">
              <w:rPr>
                <w:b/>
                <w:bCs/>
                <w:sz w:val="20"/>
                <w:szCs w:val="20"/>
              </w:rPr>
              <w:t>Adjourn</w:t>
            </w:r>
          </w:p>
          <w:p w14:paraId="0B1EC1C4" w14:textId="723EBB0F" w:rsidR="00B41F8B" w:rsidRPr="00EE00D1" w:rsidRDefault="003E0A57" w:rsidP="0056028A">
            <w:pPr>
              <w:tabs>
                <w:tab w:val="left" w:pos="4530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Scott Fry asked for a motion to adjourn. Layla Freeman motioned, Cheryle Martin seconded. A vote was taken </w:t>
            </w:r>
            <w:r w:rsidR="00EB6FFB">
              <w:rPr>
                <w:sz w:val="20"/>
                <w:szCs w:val="20"/>
              </w:rPr>
              <w:t xml:space="preserve">and all approved to adjourn.  Meeting was adjourned at 8:22 AM. </w:t>
            </w:r>
            <w:r w:rsidR="00B41F8B" w:rsidRPr="00EE00D1">
              <w:rPr>
                <w:sz w:val="20"/>
                <w:szCs w:val="20"/>
              </w:rPr>
              <w:tab/>
            </w:r>
          </w:p>
        </w:tc>
        <w:tc>
          <w:tcPr>
            <w:tcW w:w="3452" w:type="dxa"/>
          </w:tcPr>
          <w:p w14:paraId="35FC3B72" w14:textId="312F7CDA" w:rsidR="00B41F8B" w:rsidRPr="00EE00D1" w:rsidRDefault="00FE30FE" w:rsidP="0056028A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 Fry</w:t>
            </w:r>
          </w:p>
        </w:tc>
      </w:tr>
    </w:tbl>
    <w:bookmarkEnd w:id="0"/>
    <w:bookmarkEnd w:id="1"/>
    <w:bookmarkEnd w:id="2"/>
    <w:bookmarkEnd w:id="3"/>
    <w:bookmarkEnd w:id="4"/>
    <w:bookmarkEnd w:id="5"/>
    <w:bookmarkEnd w:id="6"/>
    <w:p w14:paraId="020A6354" w14:textId="77777777" w:rsidR="00B41F8B" w:rsidRPr="00EE00D1" w:rsidRDefault="00B41F8B" w:rsidP="00B41F8B">
      <w:pPr>
        <w:tabs>
          <w:tab w:val="left" w:pos="5544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639149D5" w14:textId="79E9759A" w:rsidR="00B41F8B" w:rsidRDefault="00E155D0" w:rsidP="00B41F8B">
      <w:r>
        <w:t xml:space="preserve">Approved by NEWDB Executive Committee Members present 7.18.2022 </w:t>
      </w:r>
    </w:p>
    <w:p w14:paraId="57CA52B0" w14:textId="77777777" w:rsidR="00B41F8B" w:rsidRDefault="00B41F8B" w:rsidP="00B41F8B"/>
    <w:p w14:paraId="07D30069" w14:textId="77777777" w:rsidR="00B41F8B" w:rsidRDefault="00B41F8B" w:rsidP="00B41F8B"/>
    <w:p w14:paraId="44C360C9" w14:textId="77777777" w:rsidR="00B41F8B" w:rsidRDefault="00B41F8B" w:rsidP="00B41F8B"/>
    <w:p w14:paraId="3CF6AF3F" w14:textId="77777777" w:rsidR="00597232" w:rsidRDefault="00597232"/>
    <w:sectPr w:rsidR="00597232" w:rsidSect="00081EDA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0B748" w14:textId="77777777" w:rsidR="00664CE8" w:rsidRDefault="00664CE8">
      <w:pPr>
        <w:spacing w:after="0" w:line="240" w:lineRule="auto"/>
      </w:pPr>
      <w:r>
        <w:separator/>
      </w:r>
    </w:p>
  </w:endnote>
  <w:endnote w:type="continuationSeparator" w:id="0">
    <w:p w14:paraId="791866C1" w14:textId="77777777" w:rsidR="00664CE8" w:rsidRDefault="00664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9998F" w14:textId="77777777" w:rsidR="00662BBB" w:rsidRDefault="00D052EF" w:rsidP="00662BBB">
    <w:pPr>
      <w:pStyle w:val="NoSpacing"/>
      <w:jc w:val="center"/>
      <w:rPr>
        <w:spacing w:val="-5"/>
        <w:sz w:val="16"/>
        <w:szCs w:val="16"/>
      </w:rPr>
    </w:pPr>
    <w:r>
      <w:rPr>
        <w:noProof/>
        <w:spacing w:val="-5"/>
        <w:sz w:val="16"/>
        <w:szCs w:val="16"/>
      </w:rPr>
      <w:drawing>
        <wp:inline distT="0" distB="0" distL="0" distR="0" wp14:anchorId="63D17981" wp14:editId="762F354F">
          <wp:extent cx="1264920" cy="11811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work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18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C4D571" w14:textId="77777777" w:rsidR="00662BBB" w:rsidRPr="00C947EC" w:rsidRDefault="00D052EF" w:rsidP="00662BBB">
    <w:pPr>
      <w:pStyle w:val="NoSpacing"/>
      <w:jc w:val="center"/>
      <w:rPr>
        <w:spacing w:val="-5"/>
        <w:sz w:val="16"/>
        <w:szCs w:val="16"/>
      </w:rPr>
    </w:pPr>
    <w:r w:rsidRPr="00C947EC">
      <w:rPr>
        <w:spacing w:val="-5"/>
        <w:sz w:val="16"/>
        <w:szCs w:val="16"/>
      </w:rPr>
      <w:t xml:space="preserve">Equal Opportunity </w:t>
    </w:r>
    <w:r w:rsidRPr="00C947EC">
      <w:rPr>
        <w:sz w:val="16"/>
        <w:szCs w:val="16"/>
      </w:rPr>
      <w:t xml:space="preserve">Employer/ Auxiliary aids and services are available upon request to </w:t>
    </w:r>
    <w:r w:rsidRPr="00C947EC">
      <w:rPr>
        <w:spacing w:val="-5"/>
        <w:sz w:val="16"/>
        <w:szCs w:val="16"/>
      </w:rPr>
      <w:t>individuals with disabilities</w:t>
    </w:r>
  </w:p>
  <w:p w14:paraId="4A3D4FBA" w14:textId="77777777" w:rsidR="00662BBB" w:rsidRDefault="00D052EF">
    <w:pPr>
      <w:pStyle w:val="Footer"/>
    </w:pPr>
    <w:r>
      <w:rPr>
        <w:noProof/>
      </w:rPr>
      <w:drawing>
        <wp:inline distT="0" distB="0" distL="0" distR="0" wp14:anchorId="0C1D03AD" wp14:editId="5022AD95">
          <wp:extent cx="5943600" cy="133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C_LC_BannerLine_728x9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7172E" w14:textId="77777777" w:rsidR="00662BBB" w:rsidRDefault="00D052EF" w:rsidP="00662BBB">
    <w:pPr>
      <w:pStyle w:val="Footer"/>
      <w:jc w:val="center"/>
    </w:pPr>
    <w:bookmarkStart w:id="7" w:name="_Hlk511980211"/>
    <w:bookmarkStart w:id="8" w:name="_Hlk528916615"/>
    <w:r>
      <w:rPr>
        <w:noProof/>
        <w:spacing w:val="-5"/>
        <w:sz w:val="16"/>
        <w:szCs w:val="16"/>
      </w:rPr>
      <w:drawing>
        <wp:inline distT="0" distB="0" distL="0" distR="0" wp14:anchorId="56BBEDDC" wp14:editId="02A1007F">
          <wp:extent cx="1264920" cy="11811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work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18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7128D6" w14:textId="77777777" w:rsidR="00662BBB" w:rsidRDefault="00D052EF" w:rsidP="00662BBB">
    <w:pPr>
      <w:pStyle w:val="Footer"/>
      <w:jc w:val="center"/>
    </w:pPr>
    <w:r>
      <w:rPr>
        <w:noProof/>
      </w:rPr>
      <w:drawing>
        <wp:inline distT="0" distB="0" distL="0" distR="0" wp14:anchorId="759CA701" wp14:editId="15BFCB47">
          <wp:extent cx="5943600" cy="1333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C_LC_BannerLine_728x9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5D386D96" w14:textId="77777777" w:rsidR="00662BBB" w:rsidRPr="00C947EC" w:rsidRDefault="00D052EF" w:rsidP="00662BBB">
    <w:pPr>
      <w:pStyle w:val="NoSpacing"/>
      <w:jc w:val="center"/>
      <w:rPr>
        <w:spacing w:val="-5"/>
        <w:sz w:val="16"/>
        <w:szCs w:val="16"/>
      </w:rPr>
    </w:pPr>
    <w:r w:rsidRPr="00C947EC">
      <w:rPr>
        <w:spacing w:val="-5"/>
        <w:sz w:val="16"/>
        <w:szCs w:val="16"/>
      </w:rPr>
      <w:t xml:space="preserve">Equal </w:t>
    </w:r>
    <w:r>
      <w:rPr>
        <w:spacing w:val="-5"/>
        <w:sz w:val="16"/>
        <w:szCs w:val="16"/>
      </w:rPr>
      <w:t>o</w:t>
    </w:r>
    <w:r w:rsidRPr="00C947EC">
      <w:rPr>
        <w:spacing w:val="-5"/>
        <w:sz w:val="16"/>
        <w:szCs w:val="16"/>
      </w:rPr>
      <w:t xml:space="preserve">pportunity </w:t>
    </w:r>
    <w:r>
      <w:rPr>
        <w:spacing w:val="-5"/>
        <w:sz w:val="16"/>
        <w:szCs w:val="16"/>
      </w:rPr>
      <w:t>e</w:t>
    </w:r>
    <w:r w:rsidRPr="00C947EC">
      <w:rPr>
        <w:sz w:val="16"/>
        <w:szCs w:val="16"/>
      </w:rPr>
      <w:t>mploy</w:t>
    </w:r>
    <w:r>
      <w:rPr>
        <w:sz w:val="16"/>
        <w:szCs w:val="16"/>
      </w:rPr>
      <w:t>ment</w:t>
    </w:r>
    <w:r w:rsidRPr="00C947EC">
      <w:rPr>
        <w:sz w:val="16"/>
        <w:szCs w:val="16"/>
      </w:rPr>
      <w:t>/</w:t>
    </w:r>
    <w:r>
      <w:rPr>
        <w:sz w:val="16"/>
        <w:szCs w:val="16"/>
      </w:rPr>
      <w:t xml:space="preserve">program. </w:t>
    </w:r>
    <w:r w:rsidRPr="00C947EC">
      <w:rPr>
        <w:sz w:val="16"/>
        <w:szCs w:val="16"/>
      </w:rPr>
      <w:t xml:space="preserve">Auxiliary aids and services are available upon request to </w:t>
    </w:r>
    <w:r w:rsidRPr="00C947EC">
      <w:rPr>
        <w:spacing w:val="-5"/>
        <w:sz w:val="16"/>
        <w:szCs w:val="16"/>
      </w:rPr>
      <w:t>individuals with disabilities</w:t>
    </w:r>
    <w:bookmarkEnd w:id="7"/>
    <w:r>
      <w:rPr>
        <w:spacing w:val="-5"/>
        <w:sz w:val="16"/>
        <w:szCs w:val="16"/>
      </w:rPr>
      <w:t>.</w:t>
    </w:r>
  </w:p>
  <w:bookmarkEnd w:id="8"/>
  <w:p w14:paraId="58D0F725" w14:textId="77777777" w:rsidR="00662BBB" w:rsidRPr="0034178E" w:rsidRDefault="00D052EF" w:rsidP="00662BBB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The NEWDB agenda was posted at the Board Office on 11.25.21 at 8:00 a.m.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317C6" w14:textId="77777777" w:rsidR="00664CE8" w:rsidRDefault="00664CE8">
      <w:pPr>
        <w:spacing w:after="0" w:line="240" w:lineRule="auto"/>
      </w:pPr>
      <w:r>
        <w:separator/>
      </w:r>
    </w:p>
  </w:footnote>
  <w:footnote w:type="continuationSeparator" w:id="0">
    <w:p w14:paraId="79DD54AA" w14:textId="77777777" w:rsidR="00664CE8" w:rsidRDefault="00664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4D20B" w14:textId="77777777" w:rsidR="00662BBB" w:rsidRDefault="00D052EF">
    <w:pPr>
      <w:pStyle w:val="Header"/>
    </w:pPr>
    <w:r>
      <w:rPr>
        <w:noProof/>
      </w:rPr>
      <w:drawing>
        <wp:inline distT="0" distB="0" distL="0" distR="0" wp14:anchorId="7A89D549" wp14:editId="14C850D3">
          <wp:extent cx="5724525" cy="6191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DB Logo 1920x1080 RE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5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AA7AE" w14:textId="77777777" w:rsidR="00662BBB" w:rsidRDefault="00D052EF">
    <w:pPr>
      <w:pStyle w:val="Header"/>
    </w:pPr>
    <w:r>
      <w:rPr>
        <w:noProof/>
      </w:rPr>
      <w:drawing>
        <wp:inline distT="0" distB="0" distL="0" distR="0" wp14:anchorId="5D6A0DA3" wp14:editId="4899FE41">
          <wp:extent cx="5724525" cy="7143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DB Logo 1920x1080 RE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52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71B06"/>
    <w:multiLevelType w:val="hybridMultilevel"/>
    <w:tmpl w:val="FAD8D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025710"/>
    <w:multiLevelType w:val="hybridMultilevel"/>
    <w:tmpl w:val="17D23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F49A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361531">
    <w:abstractNumId w:val="1"/>
  </w:num>
  <w:num w:numId="2" w16cid:durableId="1359816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F8B"/>
    <w:rsid w:val="001B25A7"/>
    <w:rsid w:val="00320743"/>
    <w:rsid w:val="003E0A57"/>
    <w:rsid w:val="00423D6D"/>
    <w:rsid w:val="00442E4C"/>
    <w:rsid w:val="0044702B"/>
    <w:rsid w:val="004C62F0"/>
    <w:rsid w:val="00597232"/>
    <w:rsid w:val="00664CE8"/>
    <w:rsid w:val="006728C8"/>
    <w:rsid w:val="008A34B2"/>
    <w:rsid w:val="00A36558"/>
    <w:rsid w:val="00B41F8B"/>
    <w:rsid w:val="00D052EF"/>
    <w:rsid w:val="00D40CDF"/>
    <w:rsid w:val="00D60E7F"/>
    <w:rsid w:val="00D83134"/>
    <w:rsid w:val="00E155D0"/>
    <w:rsid w:val="00EB6FFB"/>
    <w:rsid w:val="00FE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5DB17"/>
  <w15:chartTrackingRefBased/>
  <w15:docId w15:val="{2787583C-EACD-424C-A771-FED318FA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F8B"/>
    <w:rPr>
      <w:rFonts w:cs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1F8B"/>
    <w:pPr>
      <w:tabs>
        <w:tab w:val="center" w:pos="4680"/>
        <w:tab w:val="right" w:pos="9360"/>
      </w:tabs>
      <w:spacing w:after="0" w:line="240" w:lineRule="auto"/>
    </w:pPr>
    <w:rPr>
      <w:rFonts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41F8B"/>
  </w:style>
  <w:style w:type="paragraph" w:styleId="Footer">
    <w:name w:val="footer"/>
    <w:basedOn w:val="Normal"/>
    <w:link w:val="FooterChar"/>
    <w:uiPriority w:val="99"/>
    <w:unhideWhenUsed/>
    <w:rsid w:val="00B41F8B"/>
    <w:pPr>
      <w:tabs>
        <w:tab w:val="center" w:pos="4680"/>
        <w:tab w:val="right" w:pos="9360"/>
      </w:tabs>
      <w:spacing w:after="0" w:line="240" w:lineRule="auto"/>
    </w:pPr>
    <w:rPr>
      <w:rFonts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41F8B"/>
  </w:style>
  <w:style w:type="paragraph" w:styleId="NoSpacing">
    <w:name w:val="No Spacing"/>
    <w:uiPriority w:val="1"/>
    <w:qFormat/>
    <w:rsid w:val="00B41F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41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cathy.spencer</cp:lastModifiedBy>
  <cp:revision>2</cp:revision>
  <dcterms:created xsi:type="dcterms:W3CDTF">2023-02-24T20:33:00Z</dcterms:created>
  <dcterms:modified xsi:type="dcterms:W3CDTF">2023-02-24T20:33:00Z</dcterms:modified>
</cp:coreProperties>
</file>